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DC3E" w14:textId="181817CD" w:rsidR="00C10724" w:rsidRDefault="00A76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Uitnodiging Algemene Ledenvergadering </w:t>
      </w:r>
      <w:r w:rsidR="00101E91">
        <w:rPr>
          <w:b/>
          <w:sz w:val="32"/>
          <w:szCs w:val="32"/>
        </w:rPr>
        <w:t>6</w:t>
      </w:r>
      <w:r w:rsidR="00412875">
        <w:rPr>
          <w:b/>
          <w:sz w:val="32"/>
          <w:szCs w:val="32"/>
        </w:rPr>
        <w:t xml:space="preserve"> november 202</w:t>
      </w:r>
      <w:r w:rsidR="00101E91">
        <w:rPr>
          <w:b/>
          <w:sz w:val="32"/>
          <w:szCs w:val="32"/>
        </w:rPr>
        <w:t>3</w:t>
      </w:r>
    </w:p>
    <w:p w14:paraId="48B20B1E" w14:textId="77777777" w:rsidR="00A76FF0" w:rsidRDefault="00A76FF0">
      <w:pPr>
        <w:rPr>
          <w:b/>
          <w:sz w:val="32"/>
          <w:szCs w:val="32"/>
        </w:rPr>
      </w:pPr>
    </w:p>
    <w:p w14:paraId="6C27F439" w14:textId="77777777" w:rsidR="00C56558" w:rsidRDefault="00A76FF0">
      <w:r>
        <w:t xml:space="preserve">Op </w:t>
      </w:r>
      <w:r w:rsidR="00101E91">
        <w:t>6</w:t>
      </w:r>
      <w:r w:rsidR="00C14D57">
        <w:t xml:space="preserve"> november 202</w:t>
      </w:r>
      <w:r w:rsidR="00101E91">
        <w:t>3</w:t>
      </w:r>
      <w:r>
        <w:t xml:space="preserve"> houdt </w:t>
      </w:r>
      <w:proofErr w:type="spellStart"/>
      <w:r>
        <w:t>Stravoc</w:t>
      </w:r>
      <w:proofErr w:type="spellEnd"/>
      <w:r>
        <w:t xml:space="preserve"> haar jaarlijkse ledenvergadering om 20.30u</w:t>
      </w:r>
      <w:r w:rsidR="00101E91">
        <w:t xml:space="preserve">. </w:t>
      </w:r>
    </w:p>
    <w:p w14:paraId="3EDA1A8C" w14:textId="179B037D" w:rsidR="00A76FF0" w:rsidRPr="00C56558" w:rsidRDefault="00C56558">
      <w:pPr>
        <w:rPr>
          <w:u w:val="single"/>
        </w:rPr>
      </w:pPr>
      <w:r>
        <w:rPr>
          <w:u w:val="single"/>
        </w:rPr>
        <w:t>D</w:t>
      </w:r>
      <w:r w:rsidR="00101E91" w:rsidRPr="00C56558">
        <w:rPr>
          <w:u w:val="single"/>
        </w:rPr>
        <w:t xml:space="preserve">e vergadering vindt dit jaar plaats in de Café de </w:t>
      </w:r>
      <w:proofErr w:type="spellStart"/>
      <w:r w:rsidR="00101E91" w:rsidRPr="00C56558">
        <w:rPr>
          <w:u w:val="single"/>
        </w:rPr>
        <w:t>Kantien</w:t>
      </w:r>
      <w:proofErr w:type="spellEnd"/>
      <w:r w:rsidR="003E0E46" w:rsidRPr="00C56558">
        <w:rPr>
          <w:u w:val="single"/>
        </w:rPr>
        <w:t>.</w:t>
      </w:r>
    </w:p>
    <w:p w14:paraId="021EFD4A" w14:textId="77777777" w:rsidR="003E0E46" w:rsidRDefault="003E0E46"/>
    <w:p w14:paraId="5039474C" w14:textId="101EA14F" w:rsidR="00A76FF0" w:rsidRDefault="00A76FF0">
      <w:r>
        <w:t>Agenda:</w:t>
      </w:r>
    </w:p>
    <w:p w14:paraId="407111AA" w14:textId="77777777" w:rsidR="00A76FF0" w:rsidRDefault="00A76FF0" w:rsidP="00A76FF0">
      <w:pPr>
        <w:pStyle w:val="Lijstalinea"/>
        <w:numPr>
          <w:ilvl w:val="0"/>
          <w:numId w:val="1"/>
        </w:numPr>
      </w:pPr>
      <w:r>
        <w:t>Opening</w:t>
      </w:r>
    </w:p>
    <w:p w14:paraId="4CBF858B" w14:textId="77777777" w:rsidR="00A76FF0" w:rsidRDefault="00A76FF0" w:rsidP="00A76FF0">
      <w:pPr>
        <w:pStyle w:val="Lijstalinea"/>
        <w:numPr>
          <w:ilvl w:val="1"/>
          <w:numId w:val="1"/>
        </w:numPr>
      </w:pPr>
      <w:r>
        <w:t>Vaststelling agenda</w:t>
      </w:r>
    </w:p>
    <w:p w14:paraId="63C21A6F" w14:textId="7AF3DC60" w:rsidR="007629F8" w:rsidRDefault="00A76FF0" w:rsidP="007629F8">
      <w:pPr>
        <w:pStyle w:val="Lijstalinea"/>
        <w:numPr>
          <w:ilvl w:val="1"/>
          <w:numId w:val="1"/>
        </w:numPr>
      </w:pPr>
      <w:r>
        <w:t>Mededelingen</w:t>
      </w:r>
    </w:p>
    <w:p w14:paraId="576FC6C9" w14:textId="77777777" w:rsidR="00A76FF0" w:rsidRDefault="00A76FF0" w:rsidP="00A76FF0">
      <w:pPr>
        <w:pStyle w:val="Lijstalinea"/>
      </w:pPr>
    </w:p>
    <w:p w14:paraId="428160F6" w14:textId="731995BC" w:rsidR="00A76FF0" w:rsidRDefault="00A76FF0" w:rsidP="00A76FF0">
      <w:pPr>
        <w:pStyle w:val="Lijstalinea"/>
        <w:numPr>
          <w:ilvl w:val="0"/>
          <w:numId w:val="1"/>
        </w:numPr>
      </w:pPr>
      <w:r>
        <w:t>Notulen Algemene Ledenvergadering</w:t>
      </w:r>
      <w:r w:rsidR="007163FC">
        <w:t xml:space="preserve"> </w:t>
      </w:r>
      <w:r w:rsidR="003E0E46">
        <w:t>7-11-2022</w:t>
      </w:r>
    </w:p>
    <w:p w14:paraId="7E17ED16" w14:textId="77777777" w:rsidR="007163FC" w:rsidRDefault="007163FC" w:rsidP="007163FC">
      <w:pPr>
        <w:pStyle w:val="Lijstalinea"/>
      </w:pPr>
    </w:p>
    <w:p w14:paraId="78719E8C" w14:textId="77777777" w:rsidR="00A76FF0" w:rsidRDefault="00A76FF0" w:rsidP="00A76FF0">
      <w:pPr>
        <w:pStyle w:val="Lijstalinea"/>
        <w:numPr>
          <w:ilvl w:val="0"/>
          <w:numId w:val="1"/>
        </w:numPr>
      </w:pPr>
      <w:r>
        <w:t>Commissieverslagen</w:t>
      </w:r>
    </w:p>
    <w:p w14:paraId="39DC5141" w14:textId="77777777" w:rsidR="00A76FF0" w:rsidRDefault="00A76FF0" w:rsidP="00A76FF0">
      <w:pPr>
        <w:pStyle w:val="Lijstalinea"/>
        <w:numPr>
          <w:ilvl w:val="1"/>
          <w:numId w:val="1"/>
        </w:numPr>
      </w:pPr>
      <w:r>
        <w:t>Jeugd</w:t>
      </w:r>
    </w:p>
    <w:p w14:paraId="5425EFC5" w14:textId="77777777" w:rsidR="00A76FF0" w:rsidRDefault="00A76FF0" w:rsidP="00A76FF0">
      <w:pPr>
        <w:pStyle w:val="Lijstalinea"/>
        <w:numPr>
          <w:ilvl w:val="1"/>
          <w:numId w:val="1"/>
        </w:numPr>
      </w:pPr>
      <w:r>
        <w:t>Senioren Dames</w:t>
      </w:r>
    </w:p>
    <w:p w14:paraId="4E6C4B81" w14:textId="77777777" w:rsidR="00A76FF0" w:rsidRDefault="00A76FF0" w:rsidP="00A76FF0">
      <w:pPr>
        <w:pStyle w:val="Lijstalinea"/>
        <w:numPr>
          <w:ilvl w:val="1"/>
          <w:numId w:val="1"/>
        </w:numPr>
      </w:pPr>
      <w:r>
        <w:t>Senioren Heren</w:t>
      </w:r>
    </w:p>
    <w:p w14:paraId="2B998621" w14:textId="534965B5" w:rsidR="00A76FF0" w:rsidRDefault="00A76FF0" w:rsidP="00A76FF0">
      <w:pPr>
        <w:pStyle w:val="Lijstalinea"/>
        <w:numPr>
          <w:ilvl w:val="1"/>
          <w:numId w:val="1"/>
        </w:numPr>
      </w:pPr>
      <w:r>
        <w:t>Recreanten</w:t>
      </w:r>
    </w:p>
    <w:p w14:paraId="3BBB79E7" w14:textId="7303A74E" w:rsidR="00A76FF0" w:rsidRDefault="007423A6" w:rsidP="00A76FF0">
      <w:pPr>
        <w:pStyle w:val="Lijstalinea"/>
        <w:numPr>
          <w:ilvl w:val="1"/>
          <w:numId w:val="1"/>
        </w:numPr>
      </w:pPr>
      <w:r>
        <w:t>Scheidrechterzaken</w:t>
      </w:r>
    </w:p>
    <w:p w14:paraId="36A1CC09" w14:textId="77777777" w:rsidR="003E0E46" w:rsidRDefault="003E0E46" w:rsidP="003E0E46">
      <w:pPr>
        <w:pStyle w:val="Lijstalinea"/>
        <w:ind w:left="1440"/>
      </w:pPr>
    </w:p>
    <w:p w14:paraId="1C6B2238" w14:textId="71C19E3C" w:rsidR="00A76FF0" w:rsidRDefault="00A76FF0" w:rsidP="00A76FF0">
      <w:pPr>
        <w:pStyle w:val="Lijstalinea"/>
        <w:numPr>
          <w:ilvl w:val="0"/>
          <w:numId w:val="1"/>
        </w:numPr>
      </w:pPr>
      <w:r>
        <w:t>Financiën</w:t>
      </w:r>
    </w:p>
    <w:p w14:paraId="568C523C" w14:textId="77777777" w:rsidR="00E665AE" w:rsidRDefault="00E665AE" w:rsidP="00E665AE">
      <w:pPr>
        <w:pStyle w:val="Lijstalinea"/>
      </w:pPr>
    </w:p>
    <w:p w14:paraId="144C1383" w14:textId="7E644552" w:rsidR="008103D0" w:rsidRDefault="007423A6" w:rsidP="006E37B2">
      <w:pPr>
        <w:pStyle w:val="Lijstalinea"/>
        <w:numPr>
          <w:ilvl w:val="0"/>
          <w:numId w:val="1"/>
        </w:numPr>
      </w:pPr>
      <w:r>
        <w:t>Verslag en benoeming kascommissie</w:t>
      </w:r>
      <w:r w:rsidR="007163FC">
        <w:t xml:space="preserve"> (Jac Nijs</w:t>
      </w:r>
      <w:r w:rsidR="008103D0">
        <w:t xml:space="preserve"> en Jean-Paul </w:t>
      </w:r>
      <w:proofErr w:type="spellStart"/>
      <w:r w:rsidR="008103D0">
        <w:t>Favie</w:t>
      </w:r>
      <w:proofErr w:type="spellEnd"/>
      <w:r w:rsidR="007163FC">
        <w:t>)</w:t>
      </w:r>
    </w:p>
    <w:p w14:paraId="1C697221" w14:textId="77777777" w:rsidR="008103D0" w:rsidRDefault="008103D0" w:rsidP="008103D0">
      <w:pPr>
        <w:pStyle w:val="Lijstalinea"/>
      </w:pPr>
    </w:p>
    <w:p w14:paraId="66CF04FD" w14:textId="4BADA828" w:rsidR="006E37B2" w:rsidRDefault="007423A6" w:rsidP="006E37B2">
      <w:pPr>
        <w:pStyle w:val="Lijstalinea"/>
        <w:numPr>
          <w:ilvl w:val="0"/>
          <w:numId w:val="1"/>
        </w:numPr>
      </w:pPr>
      <w:r>
        <w:t>Sponsoring</w:t>
      </w:r>
    </w:p>
    <w:p w14:paraId="2EAB7001" w14:textId="77777777" w:rsidR="00A4367E" w:rsidRDefault="00A4367E" w:rsidP="00A4367E">
      <w:pPr>
        <w:pStyle w:val="Lijstalinea"/>
      </w:pPr>
    </w:p>
    <w:p w14:paraId="1357E9A7" w14:textId="4F348941" w:rsidR="00A4367E" w:rsidRDefault="00A4367E" w:rsidP="006E37B2">
      <w:pPr>
        <w:pStyle w:val="Lijstalinea"/>
        <w:numPr>
          <w:ilvl w:val="0"/>
          <w:numId w:val="1"/>
        </w:numPr>
      </w:pPr>
      <w:r>
        <w:t xml:space="preserve">Beheer Café de </w:t>
      </w:r>
      <w:proofErr w:type="spellStart"/>
      <w:r>
        <w:t>Kantien</w:t>
      </w:r>
      <w:proofErr w:type="spellEnd"/>
    </w:p>
    <w:p w14:paraId="215C239D" w14:textId="77777777" w:rsidR="006E37B2" w:rsidRDefault="006E37B2" w:rsidP="006E37B2">
      <w:pPr>
        <w:pStyle w:val="Lijstalinea"/>
      </w:pPr>
    </w:p>
    <w:p w14:paraId="43F944B8" w14:textId="21E5C139" w:rsidR="00A76FF0" w:rsidRDefault="00A76FF0" w:rsidP="00A76FF0">
      <w:pPr>
        <w:pStyle w:val="Lijstalinea"/>
        <w:numPr>
          <w:ilvl w:val="0"/>
          <w:numId w:val="1"/>
        </w:numPr>
      </w:pPr>
      <w:r>
        <w:t>Bestuursverkiezing</w:t>
      </w:r>
    </w:p>
    <w:p w14:paraId="1BF67DAB" w14:textId="153FCB19" w:rsidR="00A76FF0" w:rsidRDefault="00551DA9" w:rsidP="009D4A19">
      <w:pPr>
        <w:pStyle w:val="Lijstalinea"/>
      </w:pPr>
      <w:r>
        <w:t xml:space="preserve">William </w:t>
      </w:r>
      <w:proofErr w:type="spellStart"/>
      <w:r>
        <w:t>Uebelgönne</w:t>
      </w:r>
      <w:proofErr w:type="spellEnd"/>
      <w:r>
        <w:t xml:space="preserve"> is aftredend en niet herkiesbaar als bestuurslid.</w:t>
      </w:r>
    </w:p>
    <w:p w14:paraId="193CA75E" w14:textId="77777777" w:rsidR="009D4A19" w:rsidRDefault="009D4A19" w:rsidP="009D4A19">
      <w:pPr>
        <w:pStyle w:val="Lijstalinea"/>
      </w:pPr>
    </w:p>
    <w:p w14:paraId="5A3FD7CB" w14:textId="77777777" w:rsidR="00A76FF0" w:rsidRDefault="00A76FF0" w:rsidP="00A76FF0">
      <w:pPr>
        <w:pStyle w:val="Lijstalinea"/>
        <w:numPr>
          <w:ilvl w:val="0"/>
          <w:numId w:val="1"/>
        </w:numPr>
      </w:pPr>
      <w:r>
        <w:t>Rondvraag en sluiting</w:t>
      </w:r>
    </w:p>
    <w:p w14:paraId="5E467C4F" w14:textId="77777777" w:rsidR="00A76FF0" w:rsidRDefault="00A76FF0" w:rsidP="00A76FF0"/>
    <w:p w14:paraId="511BBC50" w14:textId="77777777" w:rsidR="00A76FF0" w:rsidRDefault="00A76FF0" w:rsidP="00A76FF0">
      <w:r>
        <w:t xml:space="preserve">Afmelden voor de ledenvergadering kan bij Marion via </w:t>
      </w:r>
      <w:hyperlink r:id="rId8" w:history="1">
        <w:r w:rsidRPr="008F44C3">
          <w:rPr>
            <w:rStyle w:val="Hyperlink"/>
          </w:rPr>
          <w:t>secretaris@stravoc.nl</w:t>
        </w:r>
      </w:hyperlink>
    </w:p>
    <w:p w14:paraId="10F0398E" w14:textId="17A4FB1D" w:rsidR="00A76FF0" w:rsidRDefault="00A76FF0" w:rsidP="00A76FF0">
      <w:r>
        <w:t xml:space="preserve">Het bestuur hoopt een groot aantal leden te mogen begroeten op maandag </w:t>
      </w:r>
      <w:r w:rsidR="00C56558">
        <w:t>6</w:t>
      </w:r>
      <w:r w:rsidR="006F59AD">
        <w:t xml:space="preserve"> november</w:t>
      </w:r>
      <w:r w:rsidR="00C56558">
        <w:t xml:space="preserve"> in Café de </w:t>
      </w:r>
      <w:proofErr w:type="spellStart"/>
      <w:r w:rsidR="00C56558">
        <w:t>Kantien</w:t>
      </w:r>
      <w:proofErr w:type="spellEnd"/>
      <w:r>
        <w:t>!</w:t>
      </w:r>
    </w:p>
    <w:p w14:paraId="1D2BF941" w14:textId="77777777" w:rsidR="00C56558" w:rsidRDefault="00C56558" w:rsidP="00A76FF0"/>
    <w:p w14:paraId="33323B42" w14:textId="0B5D7BEF" w:rsidR="00A76FF0" w:rsidRDefault="00A76FF0" w:rsidP="00A76FF0">
      <w:r>
        <w:t>Met vriendelijke groet,</w:t>
      </w:r>
    </w:p>
    <w:p w14:paraId="2918100B" w14:textId="77777777" w:rsidR="00A76FF0" w:rsidRDefault="00A76FF0" w:rsidP="00A76FF0">
      <w:r>
        <w:t>Marion Agterberg</w:t>
      </w:r>
    </w:p>
    <w:p w14:paraId="1B2C5143" w14:textId="77777777" w:rsidR="00A76FF0" w:rsidRPr="00A76FF0" w:rsidRDefault="00A76FF0" w:rsidP="00A76FF0">
      <w:r>
        <w:t xml:space="preserve">Secretaris </w:t>
      </w:r>
      <w:proofErr w:type="spellStart"/>
      <w:r>
        <w:t>Stravoc</w:t>
      </w:r>
      <w:proofErr w:type="spellEnd"/>
    </w:p>
    <w:sectPr w:rsidR="00A76FF0" w:rsidRPr="00A7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6AD"/>
    <w:multiLevelType w:val="hybridMultilevel"/>
    <w:tmpl w:val="B7FCE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46A2"/>
    <w:multiLevelType w:val="hybridMultilevel"/>
    <w:tmpl w:val="56E03222"/>
    <w:lvl w:ilvl="0" w:tplc="D92614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90118">
    <w:abstractNumId w:val="0"/>
  </w:num>
  <w:num w:numId="2" w16cid:durableId="35326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F0"/>
    <w:rsid w:val="00024B82"/>
    <w:rsid w:val="00101E91"/>
    <w:rsid w:val="00154F6F"/>
    <w:rsid w:val="0030705B"/>
    <w:rsid w:val="003E0E46"/>
    <w:rsid w:val="003F6BBA"/>
    <w:rsid w:val="00412875"/>
    <w:rsid w:val="004366CA"/>
    <w:rsid w:val="00551DA9"/>
    <w:rsid w:val="00575CA9"/>
    <w:rsid w:val="00693B94"/>
    <w:rsid w:val="006E37B2"/>
    <w:rsid w:val="006F59AD"/>
    <w:rsid w:val="007163FC"/>
    <w:rsid w:val="007423A6"/>
    <w:rsid w:val="007629F8"/>
    <w:rsid w:val="008103D0"/>
    <w:rsid w:val="009D4A19"/>
    <w:rsid w:val="00A4367E"/>
    <w:rsid w:val="00A76FF0"/>
    <w:rsid w:val="00B319DA"/>
    <w:rsid w:val="00BD0811"/>
    <w:rsid w:val="00C10724"/>
    <w:rsid w:val="00C14D57"/>
    <w:rsid w:val="00C56558"/>
    <w:rsid w:val="00E665AE"/>
    <w:rsid w:val="00ED5924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145"/>
  <w15:chartTrackingRefBased/>
  <w15:docId w15:val="{F41D6C09-0448-41F2-9F7A-6D38CF6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F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6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stravoc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4FA4CEFA38B4C82011C1CF69A4D96" ma:contentTypeVersion="11" ma:contentTypeDescription="Create a new document." ma:contentTypeScope="" ma:versionID="a99411fe523e0e050b7764eaff73802e">
  <xsd:schema xmlns:xsd="http://www.w3.org/2001/XMLSchema" xmlns:xs="http://www.w3.org/2001/XMLSchema" xmlns:p="http://schemas.microsoft.com/office/2006/metadata/properties" xmlns:ns3="c8aa33e9-78d0-4f12-ad27-dc547783fe8c" xmlns:ns4="52461cfc-a8a3-4c41-8c45-95b40c758955" targetNamespace="http://schemas.microsoft.com/office/2006/metadata/properties" ma:root="true" ma:fieldsID="c67c10fa709b61ed5dfcc3a7a98f6f5e" ns3:_="" ns4:_="">
    <xsd:import namespace="c8aa33e9-78d0-4f12-ad27-dc547783fe8c"/>
    <xsd:import namespace="52461cfc-a8a3-4c41-8c45-95b40c758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33e9-78d0-4f12-ad27-dc547783f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1cfc-a8a3-4c41-8c45-95b40c75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E0334-87DB-4404-B7C1-C79F43C9F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4D54F-35E3-4CB8-9665-0A261A9DE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8E608-66F0-42CE-8F98-0CB7B58D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a33e9-78d0-4f12-ad27-dc547783fe8c"/>
    <ds:schemaRef ds:uri="52461cfc-a8a3-4c41-8c45-95b40c758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Agterberg, MEH (Marion)</dc:creator>
  <cp:keywords/>
  <dc:description/>
  <cp:lastModifiedBy>Agterberg, MEH (Marion)</cp:lastModifiedBy>
  <cp:revision>16</cp:revision>
  <dcterms:created xsi:type="dcterms:W3CDTF">2022-10-31T19:59:00Z</dcterms:created>
  <dcterms:modified xsi:type="dcterms:W3CDTF">2023-10-11T11:23:00Z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0x0101005184FA4CEFA38B4C82011C1CF69A4D96</vt:lpwstr>
  </property>
</Properties>
</file>